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D12" w:rsidRPr="003B7D12" w:rsidRDefault="003B7D12" w:rsidP="003B7D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7D12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A834C3" w:rsidRDefault="003B7D12" w:rsidP="003B7D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7D12">
        <w:rPr>
          <w:rFonts w:ascii="Times New Roman" w:hAnsi="Times New Roman" w:cs="Times New Roman"/>
          <w:b/>
          <w:sz w:val="24"/>
          <w:szCs w:val="24"/>
        </w:rPr>
        <w:t xml:space="preserve">муниципального имущества  </w:t>
      </w:r>
      <w:proofErr w:type="spellStart"/>
      <w:r w:rsidRPr="003B7D12">
        <w:rPr>
          <w:rFonts w:ascii="Times New Roman" w:hAnsi="Times New Roman" w:cs="Times New Roman"/>
          <w:b/>
          <w:sz w:val="24"/>
          <w:szCs w:val="24"/>
        </w:rPr>
        <w:t>Яшкинского</w:t>
      </w:r>
      <w:proofErr w:type="spellEnd"/>
      <w:r w:rsidRPr="003B7D12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</w:t>
      </w:r>
      <w:r w:rsidR="005A7475">
        <w:rPr>
          <w:rFonts w:ascii="Times New Roman" w:hAnsi="Times New Roman" w:cs="Times New Roman"/>
          <w:b/>
          <w:sz w:val="24"/>
          <w:szCs w:val="24"/>
        </w:rPr>
        <w:t>,</w:t>
      </w:r>
    </w:p>
    <w:p w:rsidR="00B270DA" w:rsidRDefault="00B270DA" w:rsidP="00B270DA">
      <w:pPr>
        <w:spacing w:after="0" w:line="240" w:lineRule="auto"/>
        <w:jc w:val="center"/>
        <w:rPr>
          <w:b/>
        </w:rPr>
      </w:pPr>
      <w:r w:rsidRPr="003B7D12">
        <w:rPr>
          <w:rFonts w:ascii="Times New Roman" w:hAnsi="Times New Roman" w:cs="Times New Roman"/>
          <w:b/>
          <w:sz w:val="24"/>
          <w:szCs w:val="24"/>
        </w:rPr>
        <w:t>предназначенного для передачи в аренду субъектам малого и среднего предпринимательства по состоянию на 01.</w:t>
      </w:r>
      <w:r>
        <w:rPr>
          <w:rFonts w:ascii="Times New Roman" w:hAnsi="Times New Roman" w:cs="Times New Roman"/>
          <w:b/>
          <w:sz w:val="24"/>
          <w:szCs w:val="24"/>
        </w:rPr>
        <w:t>07</w:t>
      </w:r>
      <w:r w:rsidRPr="003B7D12">
        <w:rPr>
          <w:rFonts w:ascii="Times New Roman" w:hAnsi="Times New Roman" w:cs="Times New Roman"/>
          <w:b/>
          <w:sz w:val="24"/>
          <w:szCs w:val="24"/>
        </w:rPr>
        <w:t>.20</w:t>
      </w:r>
      <w:r>
        <w:rPr>
          <w:rFonts w:ascii="Times New Roman" w:hAnsi="Times New Roman" w:cs="Times New Roman"/>
          <w:b/>
          <w:sz w:val="24"/>
          <w:szCs w:val="24"/>
        </w:rPr>
        <w:t>22</w:t>
      </w:r>
      <w:r w:rsidRPr="003B7D12">
        <w:rPr>
          <w:rFonts w:ascii="Times New Roman" w:hAnsi="Times New Roman" w:cs="Times New Roman"/>
          <w:b/>
          <w:sz w:val="24"/>
          <w:szCs w:val="24"/>
        </w:rPr>
        <w:t>г</w:t>
      </w:r>
      <w:r>
        <w:rPr>
          <w:b/>
        </w:rPr>
        <w:t>.</w:t>
      </w:r>
    </w:p>
    <w:p w:rsidR="00B270DA" w:rsidRPr="003B7D12" w:rsidRDefault="00B270DA" w:rsidP="003B7D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page" w:horzAnchor="margin" w:tblpY="2161"/>
        <w:tblW w:w="9571" w:type="dxa"/>
        <w:tblLook w:val="04A0"/>
      </w:tblPr>
      <w:tblGrid>
        <w:gridCol w:w="534"/>
        <w:gridCol w:w="8809"/>
        <w:gridCol w:w="228"/>
      </w:tblGrid>
      <w:tr w:rsidR="005A7475" w:rsidRPr="00FF39B6" w:rsidTr="005A7475">
        <w:trPr>
          <w:trHeight w:val="5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75" w:rsidRPr="00A05E5F" w:rsidRDefault="005A7475" w:rsidP="005A7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475" w:rsidRPr="00A05E5F" w:rsidRDefault="005A7475" w:rsidP="005A7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Кемеровская область, </w:t>
            </w:r>
            <w:proofErr w:type="spellStart"/>
            <w:r w:rsidRPr="00A05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Яшкинский</w:t>
            </w:r>
            <w:proofErr w:type="spellEnd"/>
            <w:r w:rsidRPr="00A05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A05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A05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A05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Яшкино, ул. Куйбышева, дом 16, </w:t>
            </w:r>
            <w:proofErr w:type="spellStart"/>
            <w:r w:rsidRPr="00A05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</w:t>
            </w:r>
            <w:proofErr w:type="spellEnd"/>
            <w:r w:rsidRPr="00A05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27 (общ.</w:t>
            </w:r>
            <w:proofErr w:type="gramEnd"/>
            <w:r w:rsidRPr="00A05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05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</w:t>
            </w:r>
            <w:r w:rsidRPr="00A05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 70.6 кв.м)</w:t>
            </w:r>
          </w:p>
        </w:tc>
        <w:tc>
          <w:tcPr>
            <w:tcW w:w="228" w:type="dxa"/>
            <w:vAlign w:val="bottom"/>
          </w:tcPr>
          <w:p w:rsidR="005A7475" w:rsidRDefault="005A7475" w:rsidP="005A747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5A7475" w:rsidRPr="00FF39B6" w:rsidTr="005A7475">
        <w:trPr>
          <w:trHeight w:val="56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75" w:rsidRPr="00A05E5F" w:rsidRDefault="005A7475" w:rsidP="005A7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475" w:rsidRPr="00A05E5F" w:rsidRDefault="005A7475" w:rsidP="005A7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Кемеровская область, </w:t>
            </w:r>
            <w:proofErr w:type="spellStart"/>
            <w:r w:rsidRPr="00A05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Яшкинский</w:t>
            </w:r>
            <w:proofErr w:type="spellEnd"/>
            <w:r w:rsidRPr="00A05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A05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A05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A05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Яшкино, ул. Куйбышева, дом 16, </w:t>
            </w:r>
            <w:proofErr w:type="spellStart"/>
            <w:r w:rsidRPr="00A05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</w:t>
            </w:r>
            <w:proofErr w:type="spellEnd"/>
            <w:r w:rsidRPr="00A05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29 (общ.</w:t>
            </w:r>
            <w:proofErr w:type="gramEnd"/>
            <w:r w:rsidRPr="00A05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05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</w:t>
            </w:r>
            <w:r w:rsidRPr="00A05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 68,6 кв.м)</w:t>
            </w:r>
          </w:p>
        </w:tc>
        <w:tc>
          <w:tcPr>
            <w:tcW w:w="228" w:type="dxa"/>
            <w:vAlign w:val="bottom"/>
          </w:tcPr>
          <w:p w:rsidR="005A7475" w:rsidRDefault="005A7475" w:rsidP="005A747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5A7475" w:rsidRPr="00FF39B6" w:rsidTr="005A7475">
        <w:trPr>
          <w:trHeight w:val="54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75" w:rsidRPr="00A05E5F" w:rsidRDefault="005A7475" w:rsidP="005A7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475" w:rsidRPr="00A05E5F" w:rsidRDefault="005A7475" w:rsidP="005A7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Кемеровская область, </w:t>
            </w:r>
            <w:proofErr w:type="spellStart"/>
            <w:r w:rsidRPr="00A05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Яшкинский</w:t>
            </w:r>
            <w:proofErr w:type="spellEnd"/>
            <w:r w:rsidRPr="00A05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A05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A05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A05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Яшкино, ул. Куйбышева, дом 16, </w:t>
            </w:r>
            <w:proofErr w:type="spellStart"/>
            <w:r w:rsidRPr="00A05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</w:t>
            </w:r>
            <w:proofErr w:type="spellEnd"/>
            <w:r w:rsidRPr="00A05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30 (общ.</w:t>
            </w:r>
            <w:proofErr w:type="gramEnd"/>
            <w:r w:rsidRPr="00A05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05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</w:t>
            </w:r>
            <w:r w:rsidRPr="00A05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 6,5 кв.м)</w:t>
            </w:r>
          </w:p>
        </w:tc>
        <w:tc>
          <w:tcPr>
            <w:tcW w:w="228" w:type="dxa"/>
            <w:vAlign w:val="bottom"/>
          </w:tcPr>
          <w:p w:rsidR="005A7475" w:rsidRDefault="005A7475" w:rsidP="005A747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5A7475" w:rsidRPr="00FF39B6" w:rsidTr="005A7475">
        <w:trPr>
          <w:trHeight w:val="57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75" w:rsidRPr="00A05E5F" w:rsidRDefault="005A7475" w:rsidP="005A7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475" w:rsidRPr="00A05E5F" w:rsidRDefault="005A7475" w:rsidP="005A7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Кемеровская область, </w:t>
            </w:r>
            <w:proofErr w:type="spellStart"/>
            <w:r w:rsidRPr="00A05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Яшкинский</w:t>
            </w:r>
            <w:proofErr w:type="spellEnd"/>
            <w:r w:rsidRPr="00A05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A05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A05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A05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Яшкино, ул. Куйбышева, дом 16, </w:t>
            </w:r>
            <w:proofErr w:type="spellStart"/>
            <w:r w:rsidRPr="00A05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</w:t>
            </w:r>
            <w:proofErr w:type="spellEnd"/>
            <w:r w:rsidRPr="00A05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31  (общ.</w:t>
            </w:r>
            <w:proofErr w:type="gramEnd"/>
            <w:r w:rsidRPr="00A05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05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</w:t>
            </w:r>
            <w:r w:rsidRPr="00A05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 43,2 кв.м)</w:t>
            </w:r>
          </w:p>
        </w:tc>
        <w:tc>
          <w:tcPr>
            <w:tcW w:w="228" w:type="dxa"/>
            <w:vAlign w:val="bottom"/>
          </w:tcPr>
          <w:p w:rsidR="005A7475" w:rsidRDefault="005A7475" w:rsidP="005A747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5A7475" w:rsidRPr="00FF39B6" w:rsidTr="005A7475">
        <w:trPr>
          <w:trHeight w:val="54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75" w:rsidRPr="00A05E5F" w:rsidRDefault="005A7475" w:rsidP="005A7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475" w:rsidRPr="00A05E5F" w:rsidRDefault="005A7475" w:rsidP="005A7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Кемеровская область, </w:t>
            </w:r>
            <w:proofErr w:type="spellStart"/>
            <w:r w:rsidRPr="00A05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Яшкинский</w:t>
            </w:r>
            <w:proofErr w:type="spellEnd"/>
            <w:r w:rsidRPr="00A05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A05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A05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A05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Яшкино, ул. Куйбышева, дом 16, </w:t>
            </w:r>
            <w:proofErr w:type="spellStart"/>
            <w:r w:rsidRPr="00A05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</w:t>
            </w:r>
            <w:proofErr w:type="spellEnd"/>
            <w:r w:rsidRPr="00A05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32  (общ.</w:t>
            </w:r>
            <w:proofErr w:type="gramEnd"/>
            <w:r w:rsidRPr="00A05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05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</w:t>
            </w:r>
            <w:r w:rsidRPr="00A05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 19.6 кв.м)</w:t>
            </w:r>
          </w:p>
        </w:tc>
        <w:tc>
          <w:tcPr>
            <w:tcW w:w="228" w:type="dxa"/>
            <w:vAlign w:val="bottom"/>
          </w:tcPr>
          <w:p w:rsidR="005A7475" w:rsidRDefault="005A7475" w:rsidP="005A747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5A7475" w:rsidRPr="00FF39B6" w:rsidTr="005A7475">
        <w:trPr>
          <w:trHeight w:val="55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75" w:rsidRPr="00A05E5F" w:rsidRDefault="005A7475" w:rsidP="005A7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475" w:rsidRPr="00A05E5F" w:rsidRDefault="005A7475" w:rsidP="005A7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Кемеровская область, </w:t>
            </w:r>
            <w:proofErr w:type="spellStart"/>
            <w:r w:rsidRPr="00A05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Яшкинский</w:t>
            </w:r>
            <w:proofErr w:type="spellEnd"/>
            <w:r w:rsidRPr="00A05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A05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A05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A05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Яшкино, ул. Куйбышева, дом 16, </w:t>
            </w:r>
            <w:proofErr w:type="spellStart"/>
            <w:r w:rsidRPr="00A05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</w:t>
            </w:r>
            <w:proofErr w:type="spellEnd"/>
            <w:r w:rsidRPr="00A05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33  (общ.</w:t>
            </w:r>
            <w:proofErr w:type="gramEnd"/>
            <w:r w:rsidRPr="00A05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05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</w:t>
            </w:r>
            <w:r w:rsidRPr="00A05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 29,2 кв.м)</w:t>
            </w:r>
          </w:p>
        </w:tc>
        <w:tc>
          <w:tcPr>
            <w:tcW w:w="228" w:type="dxa"/>
            <w:vAlign w:val="bottom"/>
          </w:tcPr>
          <w:p w:rsidR="005A7475" w:rsidRDefault="005A7475" w:rsidP="005A747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5A7475" w:rsidRPr="00FF39B6" w:rsidTr="005A7475">
        <w:trPr>
          <w:trHeight w:val="56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75" w:rsidRPr="00A05E5F" w:rsidRDefault="005A7475" w:rsidP="005A7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475" w:rsidRPr="00A05E5F" w:rsidRDefault="005A7475" w:rsidP="005A7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Кемеровская область, </w:t>
            </w:r>
            <w:proofErr w:type="spellStart"/>
            <w:r w:rsidRPr="00A05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Яшкинский</w:t>
            </w:r>
            <w:proofErr w:type="spellEnd"/>
            <w:r w:rsidRPr="00A05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A05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A05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A05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Яшкино, ул. Куйбышева, дом 16, </w:t>
            </w:r>
            <w:proofErr w:type="spellStart"/>
            <w:r w:rsidRPr="00A05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</w:t>
            </w:r>
            <w:proofErr w:type="spellEnd"/>
            <w:r w:rsidRPr="00A05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34 (общ.</w:t>
            </w:r>
            <w:proofErr w:type="gramEnd"/>
            <w:r w:rsidRPr="00A05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05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</w:t>
            </w:r>
            <w:r w:rsidRPr="00A05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 15 кв.м)</w:t>
            </w:r>
          </w:p>
        </w:tc>
        <w:tc>
          <w:tcPr>
            <w:tcW w:w="228" w:type="dxa"/>
            <w:vAlign w:val="bottom"/>
          </w:tcPr>
          <w:p w:rsidR="005A7475" w:rsidRDefault="005A7475" w:rsidP="005A747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5A7475" w:rsidRPr="00FF39B6" w:rsidTr="005A7475">
        <w:trPr>
          <w:trHeight w:val="55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75" w:rsidRPr="00A05E5F" w:rsidRDefault="005A7475" w:rsidP="005A7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475" w:rsidRPr="00A05E5F" w:rsidRDefault="005A7475" w:rsidP="005A7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Кемеровская область, </w:t>
            </w:r>
            <w:proofErr w:type="spellStart"/>
            <w:r w:rsidRPr="00A05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Яшкинский</w:t>
            </w:r>
            <w:proofErr w:type="spellEnd"/>
            <w:r w:rsidRPr="00A05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A05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A05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A05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Яшкино, ул. Куйбышева, дом 17, </w:t>
            </w:r>
            <w:proofErr w:type="spellStart"/>
            <w:r w:rsidRPr="00A05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</w:t>
            </w:r>
            <w:proofErr w:type="spellEnd"/>
            <w:r w:rsidRPr="00A05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69  (общ.</w:t>
            </w:r>
            <w:proofErr w:type="gramEnd"/>
            <w:r w:rsidRPr="00A05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05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</w:t>
            </w:r>
            <w:r w:rsidRPr="00A05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=11,4 кв.м)</w:t>
            </w:r>
          </w:p>
        </w:tc>
        <w:tc>
          <w:tcPr>
            <w:tcW w:w="228" w:type="dxa"/>
            <w:vAlign w:val="bottom"/>
          </w:tcPr>
          <w:p w:rsidR="005A7475" w:rsidRDefault="005A7475" w:rsidP="005A747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5A7475" w:rsidRPr="00FF39B6" w:rsidTr="005A7475">
        <w:trPr>
          <w:trHeight w:val="56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75" w:rsidRPr="00A05E5F" w:rsidRDefault="005A7475" w:rsidP="005A7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475" w:rsidRPr="00A05E5F" w:rsidRDefault="005A7475" w:rsidP="005A7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Кемеровская область, </w:t>
            </w:r>
            <w:proofErr w:type="spellStart"/>
            <w:r w:rsidRPr="00A05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Яшкинский</w:t>
            </w:r>
            <w:proofErr w:type="spellEnd"/>
            <w:r w:rsidRPr="00A05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A05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A05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A05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Яшкино, ул. Куйбышева, дом 17, </w:t>
            </w:r>
            <w:proofErr w:type="spellStart"/>
            <w:r w:rsidRPr="00A05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</w:t>
            </w:r>
            <w:proofErr w:type="spellEnd"/>
            <w:r w:rsidRPr="00A05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70  (общ.</w:t>
            </w:r>
            <w:proofErr w:type="gramEnd"/>
            <w:r w:rsidRPr="00A05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05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</w:t>
            </w:r>
            <w:r w:rsidRPr="00A05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 17,4 кв.м)</w:t>
            </w:r>
          </w:p>
        </w:tc>
        <w:tc>
          <w:tcPr>
            <w:tcW w:w="228" w:type="dxa"/>
            <w:vAlign w:val="bottom"/>
          </w:tcPr>
          <w:p w:rsidR="005A7475" w:rsidRDefault="005A7475" w:rsidP="005A747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5A7475" w:rsidRPr="00FF39B6" w:rsidTr="005A7475">
        <w:trPr>
          <w:trHeight w:val="55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75" w:rsidRPr="00A05E5F" w:rsidRDefault="005A7475" w:rsidP="005A7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475" w:rsidRPr="00A05E5F" w:rsidRDefault="005A7475" w:rsidP="005A7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Кемеровская область, </w:t>
            </w:r>
            <w:proofErr w:type="spellStart"/>
            <w:r w:rsidRPr="00A05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Яшкинский</w:t>
            </w:r>
            <w:proofErr w:type="spellEnd"/>
            <w:r w:rsidRPr="00A05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A05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A05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A05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Яшкино, ул. Куйбышева, дом 17, </w:t>
            </w:r>
            <w:proofErr w:type="spellStart"/>
            <w:r w:rsidRPr="00A05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</w:t>
            </w:r>
            <w:proofErr w:type="spellEnd"/>
            <w:r w:rsidRPr="00A05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71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05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(общ.</w:t>
            </w:r>
            <w:proofErr w:type="gramEnd"/>
            <w:r w:rsidRPr="00A05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05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</w:t>
            </w:r>
            <w:r w:rsidRPr="00A05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=16 кв.м)</w:t>
            </w:r>
          </w:p>
        </w:tc>
        <w:tc>
          <w:tcPr>
            <w:tcW w:w="228" w:type="dxa"/>
            <w:vAlign w:val="bottom"/>
          </w:tcPr>
          <w:p w:rsidR="005A7475" w:rsidRDefault="005A7475" w:rsidP="005A747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5A7475" w:rsidRPr="00FF39B6" w:rsidTr="005A7475">
        <w:trPr>
          <w:trHeight w:val="55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75" w:rsidRPr="00A05E5F" w:rsidRDefault="005A7475" w:rsidP="005A7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475" w:rsidRPr="00A05E5F" w:rsidRDefault="005A7475" w:rsidP="005A7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Кемеровская область, </w:t>
            </w:r>
            <w:proofErr w:type="spellStart"/>
            <w:r w:rsidRPr="00A05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Яшкинский</w:t>
            </w:r>
            <w:proofErr w:type="spellEnd"/>
            <w:r w:rsidRPr="00A05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A05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A05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A05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Яшкино, ул. Куйбышева, дом 17, </w:t>
            </w:r>
            <w:proofErr w:type="spellStart"/>
            <w:r w:rsidRPr="00A05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</w:t>
            </w:r>
            <w:proofErr w:type="spellEnd"/>
            <w:r w:rsidRPr="00A05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72  (общ.</w:t>
            </w:r>
            <w:proofErr w:type="gramEnd"/>
            <w:r w:rsidRPr="00A05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05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</w:t>
            </w:r>
            <w:r w:rsidRPr="00A05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 19,5 кв.м)</w:t>
            </w:r>
          </w:p>
        </w:tc>
        <w:tc>
          <w:tcPr>
            <w:tcW w:w="228" w:type="dxa"/>
            <w:vAlign w:val="bottom"/>
          </w:tcPr>
          <w:p w:rsidR="005A7475" w:rsidRDefault="005A7475" w:rsidP="005A747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5A7475" w:rsidRPr="00FF39B6" w:rsidTr="005A7475">
        <w:trPr>
          <w:trHeight w:val="54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75" w:rsidRPr="00A05E5F" w:rsidRDefault="005A7475" w:rsidP="005A7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475" w:rsidRPr="00A05E5F" w:rsidRDefault="005A7475" w:rsidP="005A7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Кемеровская область, </w:t>
            </w:r>
            <w:proofErr w:type="spellStart"/>
            <w:r w:rsidRPr="00A05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Яшкинский</w:t>
            </w:r>
            <w:proofErr w:type="spellEnd"/>
            <w:r w:rsidRPr="00A05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A05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A05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A05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Яшкино</w:t>
            </w:r>
            <w:proofErr w:type="gramEnd"/>
            <w:r w:rsidRPr="00A05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ул. Куйбышева, дом 2б  </w:t>
            </w:r>
          </w:p>
          <w:p w:rsidR="005A7475" w:rsidRPr="00A05E5F" w:rsidRDefault="005A7475" w:rsidP="005A7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05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(общ.</w:t>
            </w:r>
            <w:proofErr w:type="gramEnd"/>
            <w:r w:rsidRPr="00A05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05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</w:t>
            </w:r>
            <w:r w:rsidRPr="00A05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 397,1 кв.м)</w:t>
            </w:r>
          </w:p>
        </w:tc>
        <w:tc>
          <w:tcPr>
            <w:tcW w:w="228" w:type="dxa"/>
            <w:vAlign w:val="bottom"/>
          </w:tcPr>
          <w:p w:rsidR="005A7475" w:rsidRDefault="005A7475" w:rsidP="005A747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5A7475" w:rsidRPr="00FF39B6" w:rsidTr="005A7475">
        <w:trPr>
          <w:trHeight w:val="56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75" w:rsidRPr="00A05E5F" w:rsidRDefault="005A7475" w:rsidP="005A7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475" w:rsidRPr="00A05E5F" w:rsidRDefault="005A7475" w:rsidP="005A7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Кемеровская область, </w:t>
            </w:r>
            <w:proofErr w:type="spellStart"/>
            <w:r w:rsidRPr="00A05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Яшкинский</w:t>
            </w:r>
            <w:proofErr w:type="spellEnd"/>
            <w:r w:rsidRPr="00A05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A05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A05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A05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Яшкино, ул. Суворова, дом 23, </w:t>
            </w:r>
            <w:proofErr w:type="spellStart"/>
            <w:r w:rsidRPr="00A05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</w:t>
            </w:r>
            <w:proofErr w:type="spellEnd"/>
            <w:r w:rsidRPr="00A05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118 (общ.</w:t>
            </w:r>
            <w:proofErr w:type="gramEnd"/>
            <w:r w:rsidRPr="00A05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05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</w:t>
            </w:r>
            <w:r w:rsidRPr="00A05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 24,6 кв.м)</w:t>
            </w:r>
          </w:p>
        </w:tc>
        <w:tc>
          <w:tcPr>
            <w:tcW w:w="228" w:type="dxa"/>
            <w:vAlign w:val="bottom"/>
          </w:tcPr>
          <w:p w:rsidR="005A7475" w:rsidRDefault="005A7475" w:rsidP="005A747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5A7475" w:rsidRPr="00FF39B6" w:rsidTr="005A7475">
        <w:trPr>
          <w:trHeight w:val="4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75" w:rsidRPr="00A05E5F" w:rsidRDefault="005A7475" w:rsidP="005A7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475" w:rsidRPr="00A05E5F" w:rsidRDefault="005A7475" w:rsidP="005A7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Кемеровская область, </w:t>
            </w:r>
            <w:proofErr w:type="spellStart"/>
            <w:r w:rsidRPr="00A05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Яшкинский</w:t>
            </w:r>
            <w:proofErr w:type="spellEnd"/>
            <w:r w:rsidRPr="00A05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A05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A05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A05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Яшкино, ул. Суворова, дом 23, </w:t>
            </w:r>
            <w:proofErr w:type="spellStart"/>
            <w:r w:rsidRPr="00A05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</w:t>
            </w:r>
            <w:proofErr w:type="spellEnd"/>
            <w:r w:rsidRPr="00A05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119 (общ.</w:t>
            </w:r>
            <w:proofErr w:type="gramEnd"/>
            <w:r w:rsidRPr="00A05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05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</w:t>
            </w:r>
            <w:r w:rsidRPr="00A05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 66,5 кв.м)</w:t>
            </w:r>
          </w:p>
        </w:tc>
        <w:tc>
          <w:tcPr>
            <w:tcW w:w="228" w:type="dxa"/>
            <w:vAlign w:val="bottom"/>
          </w:tcPr>
          <w:p w:rsidR="005A7475" w:rsidRDefault="005A7475" w:rsidP="005A747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5A7475" w:rsidRPr="00FF39B6" w:rsidTr="005A7475">
        <w:trPr>
          <w:trHeight w:val="44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75" w:rsidRPr="00A05E5F" w:rsidRDefault="005A7475" w:rsidP="005A7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475" w:rsidRPr="00A05E5F" w:rsidRDefault="005A7475" w:rsidP="005A7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05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Кемеровская область, </w:t>
            </w:r>
            <w:proofErr w:type="spellStart"/>
            <w:r w:rsidRPr="00A05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Яшкинский</w:t>
            </w:r>
            <w:proofErr w:type="spellEnd"/>
            <w:r w:rsidRPr="00A05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r w:rsidRPr="00A05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Нижнеяшкино</w:t>
            </w:r>
            <w:proofErr w:type="spellEnd"/>
            <w:r w:rsidRPr="00A05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ул. Солнечная, дом 1, </w:t>
            </w:r>
            <w:proofErr w:type="spellStart"/>
            <w:r w:rsidRPr="00A05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</w:t>
            </w:r>
            <w:proofErr w:type="spellEnd"/>
            <w:r w:rsidRPr="00A05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2  (общ.</w:t>
            </w:r>
            <w:proofErr w:type="gramEnd"/>
            <w:r w:rsidRPr="00A05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05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</w:t>
            </w:r>
            <w:r w:rsidRPr="00A05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 46,8 кв.м)</w:t>
            </w:r>
          </w:p>
        </w:tc>
        <w:tc>
          <w:tcPr>
            <w:tcW w:w="228" w:type="dxa"/>
            <w:vAlign w:val="bottom"/>
          </w:tcPr>
          <w:p w:rsidR="005A7475" w:rsidRDefault="005A7475" w:rsidP="005A747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5A7475" w:rsidRPr="00FF39B6" w:rsidTr="005A7475">
        <w:trPr>
          <w:trHeight w:val="59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75" w:rsidRPr="00A05E5F" w:rsidRDefault="005A7475" w:rsidP="005A7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475" w:rsidRPr="00A05E5F" w:rsidRDefault="005A7475" w:rsidP="005A7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05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Кемеровская область, </w:t>
            </w:r>
            <w:proofErr w:type="spellStart"/>
            <w:r w:rsidRPr="00A05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Яшкинский</w:t>
            </w:r>
            <w:proofErr w:type="spellEnd"/>
            <w:r w:rsidRPr="00A05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r w:rsidRPr="00A05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Красноселка</w:t>
            </w:r>
            <w:proofErr w:type="spellEnd"/>
            <w:r w:rsidRPr="00A05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ул. Школьная, дом 8, </w:t>
            </w:r>
            <w:proofErr w:type="spellStart"/>
            <w:r w:rsidRPr="00A05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</w:t>
            </w:r>
            <w:proofErr w:type="spellEnd"/>
            <w:r w:rsidRPr="00A05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12  (общ.</w:t>
            </w:r>
            <w:proofErr w:type="gramEnd"/>
            <w:r w:rsidRPr="00A05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05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</w:t>
            </w:r>
            <w:r w:rsidRPr="00A05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 52,8 кв.м)</w:t>
            </w:r>
          </w:p>
        </w:tc>
        <w:tc>
          <w:tcPr>
            <w:tcW w:w="228" w:type="dxa"/>
            <w:vAlign w:val="bottom"/>
          </w:tcPr>
          <w:p w:rsidR="005A7475" w:rsidRDefault="005A7475" w:rsidP="005A747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5A7475" w:rsidRPr="00FF39B6" w:rsidTr="005A7475">
        <w:trPr>
          <w:trHeight w:val="5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75" w:rsidRPr="00A05E5F" w:rsidRDefault="005A7475" w:rsidP="005A7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475" w:rsidRPr="00A05E5F" w:rsidRDefault="005A7475" w:rsidP="005A7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05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Кемеровская область, </w:t>
            </w:r>
            <w:proofErr w:type="spellStart"/>
            <w:r w:rsidRPr="00A05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Яшкинский</w:t>
            </w:r>
            <w:proofErr w:type="spellEnd"/>
            <w:r w:rsidRPr="00A05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с. Поломошное, ул. 70 лет Октября, дом 2а  (общ.</w:t>
            </w:r>
            <w:proofErr w:type="gramEnd"/>
            <w:r w:rsidRPr="00A05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05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</w:t>
            </w:r>
            <w:r w:rsidRPr="00A05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 25 кв.м)</w:t>
            </w:r>
          </w:p>
        </w:tc>
        <w:tc>
          <w:tcPr>
            <w:tcW w:w="228" w:type="dxa"/>
            <w:vAlign w:val="bottom"/>
          </w:tcPr>
          <w:p w:rsidR="005A7475" w:rsidRDefault="005A7475" w:rsidP="005A747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5A7475" w:rsidRPr="00FF39B6" w:rsidTr="005A7475">
        <w:trPr>
          <w:trHeight w:val="8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75" w:rsidRPr="00A05E5F" w:rsidRDefault="005A7475" w:rsidP="005A7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475" w:rsidRPr="00A05E5F" w:rsidRDefault="005A7475" w:rsidP="005A7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Кемеровская область, </w:t>
            </w:r>
            <w:proofErr w:type="spellStart"/>
            <w:r w:rsidRPr="00A05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Яшкинский</w:t>
            </w:r>
            <w:proofErr w:type="spellEnd"/>
            <w:r w:rsidRPr="00A05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A05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A05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A05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Яшкино</w:t>
            </w:r>
            <w:proofErr w:type="gramEnd"/>
            <w:r w:rsidRPr="00A05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ул. Гагарина, дом 50а/1 </w:t>
            </w:r>
          </w:p>
          <w:p w:rsidR="005A7475" w:rsidRPr="00A05E5F" w:rsidRDefault="005A7475" w:rsidP="004A6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05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(общ.</w:t>
            </w:r>
            <w:proofErr w:type="gramEnd"/>
            <w:r w:rsidRPr="00A05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05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</w:t>
            </w:r>
            <w:r w:rsidRPr="00A05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=18,9 кв.м)</w:t>
            </w:r>
          </w:p>
        </w:tc>
        <w:tc>
          <w:tcPr>
            <w:tcW w:w="228" w:type="dxa"/>
            <w:vAlign w:val="bottom"/>
          </w:tcPr>
          <w:p w:rsidR="005A7475" w:rsidRDefault="005A7475" w:rsidP="005A747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5A280F" w:rsidRPr="00FF39B6" w:rsidTr="005A7475">
        <w:trPr>
          <w:trHeight w:val="8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0F" w:rsidRDefault="005A280F" w:rsidP="005A2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80F" w:rsidRPr="00A05E5F" w:rsidRDefault="005A280F" w:rsidP="005A2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Кемеровская область, </w:t>
            </w:r>
            <w:proofErr w:type="spellStart"/>
            <w:r w:rsidRPr="00A05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Яшкинский</w:t>
            </w:r>
            <w:proofErr w:type="spellEnd"/>
            <w:r w:rsidRPr="00A05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A05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A05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A05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Яшкино</w:t>
            </w:r>
            <w:proofErr w:type="gramEnd"/>
            <w:r w:rsidRPr="00A05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ул. Гагарина, дом 50а/1 </w:t>
            </w:r>
          </w:p>
          <w:p w:rsidR="005A280F" w:rsidRPr="00A05E5F" w:rsidRDefault="005A280F" w:rsidP="004A6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05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(общ.</w:t>
            </w:r>
            <w:proofErr w:type="gramEnd"/>
            <w:r w:rsidRPr="00A05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05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</w:t>
            </w:r>
            <w:r w:rsidRPr="00A05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</w:t>
            </w:r>
            <w:r w:rsidR="004A6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12,1</w:t>
            </w:r>
            <w:r w:rsidRPr="00A05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кв.м)</w:t>
            </w:r>
          </w:p>
        </w:tc>
        <w:tc>
          <w:tcPr>
            <w:tcW w:w="228" w:type="dxa"/>
            <w:vAlign w:val="bottom"/>
          </w:tcPr>
          <w:p w:rsidR="005A280F" w:rsidRDefault="005A280F" w:rsidP="005A280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D3F55" w:rsidRPr="00FF39B6" w:rsidTr="005A7475">
        <w:trPr>
          <w:trHeight w:val="8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55" w:rsidRDefault="00B270DA" w:rsidP="005A2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F55" w:rsidRPr="00A05E5F" w:rsidRDefault="002D3F55" w:rsidP="002D3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Кемеровская область, </w:t>
            </w:r>
            <w:proofErr w:type="spellStart"/>
            <w:r w:rsidRPr="00A05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Яшкинский</w:t>
            </w:r>
            <w:proofErr w:type="spellEnd"/>
            <w:r w:rsidRPr="00A05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A05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A05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A05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Яшкино</w:t>
            </w:r>
            <w:proofErr w:type="gramEnd"/>
            <w:r w:rsidRPr="00A05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ул. Гагарина, дом 50а/1 </w:t>
            </w:r>
          </w:p>
          <w:p w:rsidR="002D3F55" w:rsidRPr="00A05E5F" w:rsidRDefault="002D3F55" w:rsidP="00713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05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(общ.</w:t>
            </w:r>
            <w:proofErr w:type="gramEnd"/>
            <w:r w:rsidRPr="00A05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05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</w:t>
            </w:r>
            <w:r w:rsidRPr="00A05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71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71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A05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кв.м)</w:t>
            </w:r>
          </w:p>
        </w:tc>
        <w:tc>
          <w:tcPr>
            <w:tcW w:w="228" w:type="dxa"/>
            <w:vAlign w:val="bottom"/>
          </w:tcPr>
          <w:p w:rsidR="002D3F55" w:rsidRDefault="002D3F55" w:rsidP="005A280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5A280F" w:rsidRPr="00FF39B6" w:rsidTr="005A7475">
        <w:trPr>
          <w:gridAfter w:val="1"/>
          <w:wAfter w:w="228" w:type="dxa"/>
          <w:trHeight w:val="8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0F" w:rsidRPr="00A05E5F" w:rsidRDefault="005A280F" w:rsidP="00B27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B27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80F" w:rsidRPr="00A05E5F" w:rsidRDefault="005A280F" w:rsidP="005A2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УАЗ3303 (молоковоз)</w:t>
            </w:r>
          </w:p>
        </w:tc>
      </w:tr>
      <w:tr w:rsidR="005A280F" w:rsidRPr="00FF39B6" w:rsidTr="005A7475">
        <w:trPr>
          <w:gridAfter w:val="1"/>
          <w:wAfter w:w="228" w:type="dxa"/>
          <w:trHeight w:val="8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0F" w:rsidRPr="00A05E5F" w:rsidRDefault="005A280F" w:rsidP="00B27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B27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80F" w:rsidRPr="00A05E5F" w:rsidRDefault="005A280F" w:rsidP="005A2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Танк молочный </w:t>
            </w:r>
            <w:proofErr w:type="spellStart"/>
            <w:r w:rsidRPr="00A05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Delta-T</w:t>
            </w:r>
            <w:proofErr w:type="spellEnd"/>
            <w:r w:rsidRPr="00A05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3000 с </w:t>
            </w:r>
            <w:proofErr w:type="spellStart"/>
            <w:r w:rsidRPr="00A05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</w:t>
            </w:r>
            <w:proofErr w:type="spellEnd"/>
            <w:r w:rsidRPr="00A05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дет. </w:t>
            </w:r>
          </w:p>
        </w:tc>
      </w:tr>
      <w:tr w:rsidR="005A280F" w:rsidRPr="00FF39B6" w:rsidTr="005A7475">
        <w:trPr>
          <w:gridAfter w:val="1"/>
          <w:wAfter w:w="228" w:type="dxa"/>
          <w:trHeight w:val="8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0F" w:rsidRPr="00A05E5F" w:rsidRDefault="005A280F" w:rsidP="00B27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B27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80F" w:rsidRPr="00A05E5F" w:rsidRDefault="005A280F" w:rsidP="005A2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Танк молочный </w:t>
            </w:r>
            <w:proofErr w:type="spellStart"/>
            <w:r w:rsidRPr="00A05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Delta-T</w:t>
            </w:r>
            <w:proofErr w:type="spellEnd"/>
            <w:r w:rsidRPr="00A05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3000 с комплект</w:t>
            </w:r>
            <w:proofErr w:type="gramStart"/>
            <w:r w:rsidRPr="00A05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A05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05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End"/>
            <w:r w:rsidRPr="00A05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еталями </w:t>
            </w:r>
          </w:p>
        </w:tc>
      </w:tr>
      <w:tr w:rsidR="005A280F" w:rsidRPr="00FF39B6" w:rsidTr="005A7475">
        <w:trPr>
          <w:gridAfter w:val="1"/>
          <w:wAfter w:w="228" w:type="dxa"/>
          <w:trHeight w:val="8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0F" w:rsidRPr="00A05E5F" w:rsidRDefault="005A280F" w:rsidP="00B27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B27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80F" w:rsidRPr="00A05E5F" w:rsidRDefault="005A280F" w:rsidP="005A2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Охладительные установки «TAGD 4590 T» </w:t>
            </w:r>
          </w:p>
        </w:tc>
      </w:tr>
      <w:tr w:rsidR="005A280F" w:rsidRPr="00FF39B6" w:rsidTr="005A7475">
        <w:trPr>
          <w:gridAfter w:val="1"/>
          <w:wAfter w:w="228" w:type="dxa"/>
          <w:trHeight w:val="8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0F" w:rsidRPr="00A05E5F" w:rsidRDefault="005A280F" w:rsidP="00B27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B27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80F" w:rsidRPr="00A05E5F" w:rsidRDefault="005A280F" w:rsidP="005A2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Охладительные установки «TAGD 4590 T» </w:t>
            </w:r>
          </w:p>
        </w:tc>
      </w:tr>
      <w:tr w:rsidR="005A280F" w:rsidRPr="00FF39B6" w:rsidTr="005A7475">
        <w:trPr>
          <w:gridAfter w:val="1"/>
          <w:wAfter w:w="228" w:type="dxa"/>
          <w:trHeight w:val="8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0F" w:rsidRPr="00A05E5F" w:rsidRDefault="005A280F" w:rsidP="00B27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B27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80F" w:rsidRPr="00A05E5F" w:rsidRDefault="005A280F" w:rsidP="005A2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Анализатор качества молока Клевер-1 М</w:t>
            </w:r>
          </w:p>
        </w:tc>
      </w:tr>
      <w:tr w:rsidR="005A280F" w:rsidRPr="00FF39B6" w:rsidTr="005A7475">
        <w:trPr>
          <w:gridAfter w:val="1"/>
          <w:wAfter w:w="228" w:type="dxa"/>
          <w:trHeight w:val="8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0F" w:rsidRPr="00A05E5F" w:rsidRDefault="005A280F" w:rsidP="00B27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B27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80F" w:rsidRPr="00A05E5F" w:rsidRDefault="005A280F" w:rsidP="005A2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Комбайн «Енисей»</w:t>
            </w:r>
          </w:p>
        </w:tc>
      </w:tr>
      <w:tr w:rsidR="005A280F" w:rsidRPr="00FF39B6" w:rsidTr="005A7475">
        <w:trPr>
          <w:gridAfter w:val="1"/>
          <w:wAfter w:w="228" w:type="dxa"/>
          <w:trHeight w:val="8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0F" w:rsidRPr="00A05E5F" w:rsidRDefault="005A280F" w:rsidP="00B27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  <w:r w:rsidR="00B27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80F" w:rsidRPr="00A35153" w:rsidRDefault="00A35153" w:rsidP="005A2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153">
              <w:rPr>
                <w:rFonts w:ascii="Times New Roman" w:hAnsi="Times New Roman" w:cs="Times New Roman"/>
                <w:sz w:val="24"/>
                <w:szCs w:val="24"/>
              </w:rPr>
              <w:t>Земельный участок, кадастровый номер 42:19:0201002:1818, площадью 645 кв.м., категория земель: земли поселени</w:t>
            </w:r>
            <w:proofErr w:type="gramStart"/>
            <w:r w:rsidRPr="00A35153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Pr="00A35153">
              <w:rPr>
                <w:rFonts w:ascii="Times New Roman" w:hAnsi="Times New Roman" w:cs="Times New Roman"/>
                <w:sz w:val="24"/>
                <w:szCs w:val="24"/>
              </w:rPr>
              <w:t xml:space="preserve">земли населенных пунктов) под магазин, расположенный по адресу: Кемеровская область, </w:t>
            </w:r>
            <w:proofErr w:type="spellStart"/>
            <w:r w:rsidRPr="00A35153">
              <w:rPr>
                <w:rFonts w:ascii="Times New Roman" w:hAnsi="Times New Roman" w:cs="Times New Roman"/>
                <w:sz w:val="24"/>
                <w:szCs w:val="24"/>
              </w:rPr>
              <w:t>Яшкинский</w:t>
            </w:r>
            <w:proofErr w:type="spellEnd"/>
            <w:r w:rsidRPr="00A35153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Поломошное, пер. Центральный, 20а</w:t>
            </w:r>
          </w:p>
        </w:tc>
      </w:tr>
    </w:tbl>
    <w:p w:rsidR="003B7D12" w:rsidRDefault="003B7D12" w:rsidP="00B270DA">
      <w:pPr>
        <w:spacing w:after="0" w:line="240" w:lineRule="auto"/>
        <w:jc w:val="center"/>
        <w:rPr>
          <w:b/>
        </w:rPr>
      </w:pPr>
    </w:p>
    <w:sectPr w:rsidR="003B7D12" w:rsidSect="003B7D1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39B6"/>
    <w:rsid w:val="0024647C"/>
    <w:rsid w:val="002D3F55"/>
    <w:rsid w:val="00336DB1"/>
    <w:rsid w:val="003B7D12"/>
    <w:rsid w:val="004A6935"/>
    <w:rsid w:val="005370E1"/>
    <w:rsid w:val="005A280F"/>
    <w:rsid w:val="005A7475"/>
    <w:rsid w:val="00713E88"/>
    <w:rsid w:val="00882A09"/>
    <w:rsid w:val="008D5C91"/>
    <w:rsid w:val="00A05E5F"/>
    <w:rsid w:val="00A35153"/>
    <w:rsid w:val="00A834C3"/>
    <w:rsid w:val="00B270DA"/>
    <w:rsid w:val="00DC1B56"/>
    <w:rsid w:val="00EA1A16"/>
    <w:rsid w:val="00F6064B"/>
    <w:rsid w:val="00F83013"/>
    <w:rsid w:val="00FF3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4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4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Коледенко</dc:creator>
  <cp:lastModifiedBy>Коледенко</cp:lastModifiedBy>
  <cp:revision>3</cp:revision>
  <cp:lastPrinted>2019-02-22T02:53:00Z</cp:lastPrinted>
  <dcterms:created xsi:type="dcterms:W3CDTF">2022-07-15T03:06:00Z</dcterms:created>
  <dcterms:modified xsi:type="dcterms:W3CDTF">2022-07-15T03:20:00Z</dcterms:modified>
</cp:coreProperties>
</file>